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B227A" w14:textId="55AF4300" w:rsidR="00F62C42" w:rsidRDefault="00F62C42" w:rsidP="00B67A4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Study Guide Biology 2 CP Final Exam</w:t>
      </w:r>
    </w:p>
    <w:p w14:paraId="6896714B" w14:textId="77777777" w:rsidR="00F62C42" w:rsidRDefault="00F62C42" w:rsidP="00B67A43">
      <w:pPr>
        <w:jc w:val="center"/>
        <w:rPr>
          <w:b/>
          <w:sz w:val="16"/>
          <w:szCs w:val="16"/>
        </w:rPr>
      </w:pPr>
    </w:p>
    <w:p w14:paraId="250E3F19" w14:textId="77777777" w:rsidR="004171BF" w:rsidRPr="00F62C42" w:rsidRDefault="0052628F" w:rsidP="00B67A43">
      <w:pPr>
        <w:jc w:val="center"/>
        <w:rPr>
          <w:b/>
          <w:sz w:val="16"/>
          <w:szCs w:val="16"/>
        </w:rPr>
      </w:pPr>
      <w:r w:rsidRPr="00F62C42">
        <w:rPr>
          <w:b/>
          <w:sz w:val="16"/>
          <w:szCs w:val="16"/>
        </w:rPr>
        <w:t>Ecology and Behavior</w:t>
      </w:r>
    </w:p>
    <w:p w14:paraId="2E975C74" w14:textId="77777777" w:rsidR="0052628F" w:rsidRPr="00F62C42" w:rsidRDefault="0052628F" w:rsidP="0052628F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62C42">
        <w:rPr>
          <w:sz w:val="16"/>
          <w:szCs w:val="16"/>
        </w:rPr>
        <w:t>List an example of imprinting.</w:t>
      </w:r>
    </w:p>
    <w:p w14:paraId="7FC294B8" w14:textId="77777777" w:rsidR="0052628F" w:rsidRPr="00F62C42" w:rsidRDefault="0052628F" w:rsidP="0052628F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62C42">
        <w:rPr>
          <w:sz w:val="16"/>
          <w:szCs w:val="16"/>
        </w:rPr>
        <w:t>List an example of habituation.</w:t>
      </w:r>
    </w:p>
    <w:p w14:paraId="66D05B17" w14:textId="77777777" w:rsidR="0052628F" w:rsidRPr="00F62C42" w:rsidRDefault="0052628F" w:rsidP="0052628F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62C42">
        <w:rPr>
          <w:sz w:val="16"/>
          <w:szCs w:val="16"/>
        </w:rPr>
        <w:t>List an example of cognitive thinking.</w:t>
      </w:r>
    </w:p>
    <w:p w14:paraId="6243721F" w14:textId="4F02A2DD" w:rsidR="0052628F" w:rsidRPr="00F62C42" w:rsidRDefault="0022791A" w:rsidP="0052628F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62C42">
        <w:rPr>
          <w:sz w:val="16"/>
          <w:szCs w:val="16"/>
        </w:rPr>
        <w:t>Opossums</w:t>
      </w:r>
      <w:r w:rsidR="0052628F" w:rsidRPr="00F62C42">
        <w:rPr>
          <w:sz w:val="16"/>
          <w:szCs w:val="16"/>
        </w:rPr>
        <w:t xml:space="preserve"> sleep during the day and are awake at night because of their kind of ____________ _____________.</w:t>
      </w:r>
    </w:p>
    <w:p w14:paraId="507DF743" w14:textId="77777777" w:rsidR="0052628F" w:rsidRPr="00F62C42" w:rsidRDefault="0052628F" w:rsidP="0052628F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62C42">
        <w:rPr>
          <w:sz w:val="16"/>
          <w:szCs w:val="16"/>
        </w:rPr>
        <w:t xml:space="preserve">____________ </w:t>
      </w:r>
      <w:proofErr w:type="gramStart"/>
      <w:r w:rsidRPr="00F62C42">
        <w:rPr>
          <w:sz w:val="16"/>
          <w:szCs w:val="16"/>
        </w:rPr>
        <w:t>is</w:t>
      </w:r>
      <w:proofErr w:type="gramEnd"/>
      <w:r w:rsidRPr="00F62C42">
        <w:rPr>
          <w:sz w:val="16"/>
          <w:szCs w:val="16"/>
        </w:rPr>
        <w:t xml:space="preserve"> a biome on Earth that is dominated by lichen and mosses in the summer.  </w:t>
      </w:r>
    </w:p>
    <w:p w14:paraId="0B83A3AE" w14:textId="77777777" w:rsidR="0052628F" w:rsidRPr="00F62C42" w:rsidRDefault="0052628F" w:rsidP="0052628F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62C42">
        <w:rPr>
          <w:sz w:val="16"/>
          <w:szCs w:val="16"/>
        </w:rPr>
        <w:t xml:space="preserve">____________ </w:t>
      </w:r>
      <w:proofErr w:type="gramStart"/>
      <w:r w:rsidRPr="00F62C42">
        <w:rPr>
          <w:sz w:val="16"/>
          <w:szCs w:val="16"/>
        </w:rPr>
        <w:t>is</w:t>
      </w:r>
      <w:proofErr w:type="gramEnd"/>
      <w:r w:rsidRPr="00F62C42">
        <w:rPr>
          <w:sz w:val="16"/>
          <w:szCs w:val="16"/>
        </w:rPr>
        <w:t xml:space="preserve"> a biome on Earth that is dominated by year around warm temperatures and high rain fall and high biodiversity.</w:t>
      </w:r>
    </w:p>
    <w:p w14:paraId="542AF19F" w14:textId="77777777" w:rsidR="0052628F" w:rsidRPr="00F62C42" w:rsidRDefault="0052628F" w:rsidP="0052628F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62C42">
        <w:rPr>
          <w:sz w:val="16"/>
          <w:szCs w:val="16"/>
        </w:rPr>
        <w:t>List 3 biotic factors.</w:t>
      </w:r>
    </w:p>
    <w:p w14:paraId="0657C8FB" w14:textId="77777777" w:rsidR="0052628F" w:rsidRPr="00F62C42" w:rsidRDefault="0052628F" w:rsidP="0052628F">
      <w:pPr>
        <w:rPr>
          <w:sz w:val="16"/>
          <w:szCs w:val="16"/>
        </w:rPr>
      </w:pPr>
    </w:p>
    <w:p w14:paraId="70C5FD01" w14:textId="77777777" w:rsidR="0052628F" w:rsidRPr="00F62C42" w:rsidRDefault="00A912B0" w:rsidP="00B67A43">
      <w:pPr>
        <w:jc w:val="center"/>
        <w:rPr>
          <w:b/>
          <w:sz w:val="16"/>
          <w:szCs w:val="16"/>
        </w:rPr>
      </w:pPr>
      <w:r w:rsidRPr="00F62C42">
        <w:rPr>
          <w:b/>
          <w:sz w:val="16"/>
          <w:szCs w:val="16"/>
        </w:rPr>
        <w:t>Overview</w:t>
      </w:r>
      <w:r w:rsidR="00D510AB" w:rsidRPr="00F62C42">
        <w:rPr>
          <w:b/>
          <w:sz w:val="16"/>
          <w:szCs w:val="16"/>
        </w:rPr>
        <w:t xml:space="preserve"> of Tissues</w:t>
      </w:r>
    </w:p>
    <w:p w14:paraId="7687F590" w14:textId="77777777" w:rsidR="00D510AB" w:rsidRPr="00F62C42" w:rsidRDefault="00D510AB" w:rsidP="00D510AB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F62C42">
        <w:rPr>
          <w:sz w:val="16"/>
          <w:szCs w:val="16"/>
        </w:rPr>
        <w:t>Sketch the 3 types of muscle.  Label them and determine if voluntary or involuntary</w:t>
      </w:r>
    </w:p>
    <w:p w14:paraId="58E48C39" w14:textId="77777777" w:rsidR="00D510AB" w:rsidRPr="00F62C42" w:rsidRDefault="00A912B0" w:rsidP="00D510AB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F62C42">
        <w:rPr>
          <w:sz w:val="16"/>
          <w:szCs w:val="16"/>
        </w:rPr>
        <w:t>The process of motion is reliant upon the _________________, _______________ and ____________________ system.</w:t>
      </w:r>
    </w:p>
    <w:p w14:paraId="52E44ABC" w14:textId="77777777" w:rsidR="0052628F" w:rsidRPr="00F62C42" w:rsidRDefault="00D510AB" w:rsidP="0052628F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F62C42">
        <w:rPr>
          <w:sz w:val="16"/>
          <w:szCs w:val="16"/>
        </w:rPr>
        <w:t>What specific type of tissue holds together bone to bone? (CFLABB)</w:t>
      </w:r>
    </w:p>
    <w:p w14:paraId="1B13FAF2" w14:textId="77777777" w:rsidR="00D510AB" w:rsidRPr="00F62C42" w:rsidRDefault="00D510AB" w:rsidP="0052628F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F62C42">
        <w:rPr>
          <w:sz w:val="16"/>
          <w:szCs w:val="16"/>
        </w:rPr>
        <w:t>What system is made of mostly smooth tissue?</w:t>
      </w:r>
    </w:p>
    <w:p w14:paraId="695E8755" w14:textId="77777777" w:rsidR="007F2D15" w:rsidRPr="00F62C42" w:rsidRDefault="00D510AB" w:rsidP="007F2D15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F62C42">
        <w:rPr>
          <w:sz w:val="16"/>
          <w:szCs w:val="16"/>
        </w:rPr>
        <w:t>Draw simple squamous tissue and simple cuboidal tissue.  Which one secretes?</w:t>
      </w:r>
    </w:p>
    <w:p w14:paraId="0804631E" w14:textId="6A7AAC6E" w:rsidR="007F2D15" w:rsidRPr="00F62C42" w:rsidRDefault="00D510AB" w:rsidP="007F2D15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F62C42">
        <w:rPr>
          <w:sz w:val="16"/>
          <w:szCs w:val="16"/>
        </w:rPr>
        <w:t xml:space="preserve">  </w:t>
      </w:r>
      <w:r w:rsidR="007F2D15" w:rsidRPr="00F62C42">
        <w:rPr>
          <w:sz w:val="16"/>
          <w:szCs w:val="16"/>
        </w:rPr>
        <w:t>Put the following in order from the smallest to the largest.  Organ, cell, tissue, system, body.</w:t>
      </w:r>
    </w:p>
    <w:p w14:paraId="7F21C7F1" w14:textId="4E006A40" w:rsidR="007F2D15" w:rsidRPr="00F62C42" w:rsidRDefault="007F2D15" w:rsidP="007F2D15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F62C42">
        <w:rPr>
          <w:sz w:val="16"/>
          <w:szCs w:val="16"/>
        </w:rPr>
        <w:t>What is homeostasis?  How is negative feedback a part of homeostasis?</w:t>
      </w:r>
    </w:p>
    <w:p w14:paraId="1F97BF2E" w14:textId="6C6F26D6" w:rsidR="00D510AB" w:rsidRPr="00F62C42" w:rsidRDefault="00D510AB" w:rsidP="007F2D15">
      <w:pPr>
        <w:pStyle w:val="ListParagraph"/>
        <w:ind w:left="1080"/>
        <w:rPr>
          <w:sz w:val="16"/>
          <w:szCs w:val="16"/>
        </w:rPr>
      </w:pPr>
    </w:p>
    <w:p w14:paraId="1B8E11E4" w14:textId="77777777" w:rsidR="00D510AB" w:rsidRPr="00F62C42" w:rsidRDefault="00FB27C6" w:rsidP="00B67A43">
      <w:pPr>
        <w:jc w:val="center"/>
        <w:rPr>
          <w:b/>
          <w:sz w:val="16"/>
          <w:szCs w:val="16"/>
        </w:rPr>
      </w:pPr>
      <w:r w:rsidRPr="00F62C42">
        <w:rPr>
          <w:b/>
          <w:sz w:val="16"/>
          <w:szCs w:val="16"/>
        </w:rPr>
        <w:t xml:space="preserve">Reproductive, Nervous and </w:t>
      </w:r>
      <w:r w:rsidR="00D510AB" w:rsidRPr="00F62C42">
        <w:rPr>
          <w:b/>
          <w:sz w:val="16"/>
          <w:szCs w:val="16"/>
        </w:rPr>
        <w:t>Endocrine System</w:t>
      </w:r>
    </w:p>
    <w:p w14:paraId="34512AED" w14:textId="77777777" w:rsidR="00D510AB" w:rsidRPr="00F62C42" w:rsidRDefault="00D510AB" w:rsidP="00A912B0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F62C42">
        <w:rPr>
          <w:sz w:val="16"/>
          <w:szCs w:val="16"/>
        </w:rPr>
        <w:t xml:space="preserve">___________________ </w:t>
      </w:r>
      <w:proofErr w:type="gramStart"/>
      <w:r w:rsidRPr="00F62C42">
        <w:rPr>
          <w:sz w:val="16"/>
          <w:szCs w:val="16"/>
        </w:rPr>
        <w:t>and</w:t>
      </w:r>
      <w:proofErr w:type="gramEnd"/>
      <w:r w:rsidRPr="00F62C42">
        <w:rPr>
          <w:sz w:val="16"/>
          <w:szCs w:val="16"/>
        </w:rPr>
        <w:t xml:space="preserve"> _____________________ are two types of hormones.  ____________ </w:t>
      </w:r>
      <w:proofErr w:type="gramStart"/>
      <w:r w:rsidRPr="00F62C42">
        <w:rPr>
          <w:sz w:val="16"/>
          <w:szCs w:val="16"/>
        </w:rPr>
        <w:t>asks</w:t>
      </w:r>
      <w:proofErr w:type="gramEnd"/>
      <w:r w:rsidRPr="00F62C42">
        <w:rPr>
          <w:sz w:val="16"/>
          <w:szCs w:val="16"/>
        </w:rPr>
        <w:t xml:space="preserve"> permission from the cell and ______________ enters the cell and manipulated the DNA.</w:t>
      </w:r>
    </w:p>
    <w:p w14:paraId="28E88A6F" w14:textId="77777777" w:rsidR="00FB27C6" w:rsidRPr="00F62C42" w:rsidRDefault="00FB27C6" w:rsidP="00FB27C6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F62C42">
        <w:rPr>
          <w:sz w:val="16"/>
          <w:szCs w:val="16"/>
        </w:rPr>
        <w:t xml:space="preserve">_______________ </w:t>
      </w:r>
      <w:proofErr w:type="gramStart"/>
      <w:r w:rsidRPr="00F62C42">
        <w:rPr>
          <w:sz w:val="16"/>
          <w:szCs w:val="16"/>
        </w:rPr>
        <w:t>is</w:t>
      </w:r>
      <w:proofErr w:type="gramEnd"/>
      <w:r w:rsidRPr="00F62C42">
        <w:rPr>
          <w:sz w:val="16"/>
          <w:szCs w:val="16"/>
        </w:rPr>
        <w:t xml:space="preserve"> the master gland.</w:t>
      </w:r>
    </w:p>
    <w:p w14:paraId="7C1390F9" w14:textId="77777777" w:rsidR="00FB27C6" w:rsidRPr="00F62C42" w:rsidRDefault="0052628F" w:rsidP="00FB27C6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F62C42">
        <w:rPr>
          <w:sz w:val="16"/>
          <w:szCs w:val="16"/>
        </w:rPr>
        <w:t>The _________ is a series of monthly changes in the reproductive system that includes producing and releasing an egg and preparing the uterus to receive it.</w:t>
      </w:r>
    </w:p>
    <w:p w14:paraId="15AD99B2" w14:textId="77777777" w:rsidR="0052628F" w:rsidRPr="00F62C42" w:rsidRDefault="0052628F" w:rsidP="00FB27C6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F62C42">
        <w:rPr>
          <w:sz w:val="16"/>
          <w:szCs w:val="16"/>
        </w:rPr>
        <w:t>When immature sperm leave the testes, they travel through a duct to a long, coiled tube known as the _____ where they mature and remain until expelled or reabsorbed.</w:t>
      </w:r>
    </w:p>
    <w:p w14:paraId="3FEDF13E" w14:textId="77777777" w:rsidR="00FB27C6" w:rsidRPr="00F62C42" w:rsidRDefault="00FB27C6" w:rsidP="00FB27C6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F62C42">
        <w:rPr>
          <w:sz w:val="16"/>
          <w:szCs w:val="16"/>
        </w:rPr>
        <w:t>The ________________ contains the brain and spinal cord.</w:t>
      </w:r>
    </w:p>
    <w:p w14:paraId="264CBE7A" w14:textId="77777777" w:rsidR="00FB27C6" w:rsidRPr="00F62C42" w:rsidRDefault="00FB27C6" w:rsidP="00FB27C6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F62C42">
        <w:rPr>
          <w:sz w:val="16"/>
          <w:szCs w:val="16"/>
        </w:rPr>
        <w:t>The _________ ____________ increases the rate at which messages can travel through the neuron.</w:t>
      </w:r>
    </w:p>
    <w:p w14:paraId="693417D3" w14:textId="77777777" w:rsidR="00E0292F" w:rsidRPr="00F62C42" w:rsidRDefault="00E0292F" w:rsidP="00FB27C6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F62C42">
        <w:rPr>
          <w:sz w:val="16"/>
          <w:szCs w:val="16"/>
        </w:rPr>
        <w:t xml:space="preserve">Nerves cells are ___________ meaning that they can live </w:t>
      </w:r>
      <w:r w:rsidR="00A912B0" w:rsidRPr="00F62C42">
        <w:rPr>
          <w:sz w:val="16"/>
          <w:szCs w:val="16"/>
        </w:rPr>
        <w:t>forever</w:t>
      </w:r>
      <w:r w:rsidRPr="00F62C42">
        <w:rPr>
          <w:sz w:val="16"/>
          <w:szCs w:val="16"/>
        </w:rPr>
        <w:t>!</w:t>
      </w:r>
    </w:p>
    <w:p w14:paraId="0E82DAC3" w14:textId="77777777" w:rsidR="00E0292F" w:rsidRPr="00F62C42" w:rsidRDefault="00A912B0" w:rsidP="00FB27C6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F62C42">
        <w:rPr>
          <w:sz w:val="16"/>
          <w:szCs w:val="16"/>
        </w:rPr>
        <w:t>List function and location produced with the following hormones</w:t>
      </w:r>
    </w:p>
    <w:p w14:paraId="4D0F2DE6" w14:textId="77777777" w:rsidR="00A912B0" w:rsidRPr="00F62C42" w:rsidRDefault="00A912B0" w:rsidP="00A912B0">
      <w:pPr>
        <w:pStyle w:val="ListParagraph"/>
        <w:numPr>
          <w:ilvl w:val="1"/>
          <w:numId w:val="6"/>
        </w:numPr>
        <w:rPr>
          <w:sz w:val="16"/>
          <w:szCs w:val="16"/>
        </w:rPr>
      </w:pPr>
      <w:r w:rsidRPr="00F62C42">
        <w:rPr>
          <w:sz w:val="16"/>
          <w:szCs w:val="16"/>
        </w:rPr>
        <w:t>Melatonin</w:t>
      </w:r>
    </w:p>
    <w:p w14:paraId="5A60C032" w14:textId="77777777" w:rsidR="00A912B0" w:rsidRPr="00F62C42" w:rsidRDefault="00A912B0" w:rsidP="00A912B0">
      <w:pPr>
        <w:pStyle w:val="ListParagraph"/>
        <w:numPr>
          <w:ilvl w:val="1"/>
          <w:numId w:val="6"/>
        </w:numPr>
        <w:rPr>
          <w:sz w:val="16"/>
          <w:szCs w:val="16"/>
        </w:rPr>
      </w:pPr>
      <w:r w:rsidRPr="00F62C42">
        <w:rPr>
          <w:sz w:val="16"/>
          <w:szCs w:val="16"/>
        </w:rPr>
        <w:t>Estrogen</w:t>
      </w:r>
    </w:p>
    <w:p w14:paraId="4CBA30BB" w14:textId="77777777" w:rsidR="00A912B0" w:rsidRPr="00F62C42" w:rsidRDefault="00A912B0" w:rsidP="00A912B0">
      <w:pPr>
        <w:pStyle w:val="ListParagraph"/>
        <w:numPr>
          <w:ilvl w:val="1"/>
          <w:numId w:val="6"/>
        </w:numPr>
        <w:rPr>
          <w:sz w:val="16"/>
          <w:szCs w:val="16"/>
        </w:rPr>
      </w:pPr>
      <w:r w:rsidRPr="00F62C42">
        <w:rPr>
          <w:sz w:val="16"/>
          <w:szCs w:val="16"/>
        </w:rPr>
        <w:t>TSH</w:t>
      </w:r>
    </w:p>
    <w:p w14:paraId="4DC2DE88" w14:textId="1248C17D" w:rsidR="00D510AB" w:rsidRPr="00F62C42" w:rsidRDefault="00A912B0" w:rsidP="00D510AB">
      <w:pPr>
        <w:pStyle w:val="ListParagraph"/>
        <w:numPr>
          <w:ilvl w:val="1"/>
          <w:numId w:val="6"/>
        </w:numPr>
        <w:rPr>
          <w:sz w:val="16"/>
          <w:szCs w:val="16"/>
        </w:rPr>
      </w:pPr>
      <w:r w:rsidRPr="00F62C42">
        <w:rPr>
          <w:sz w:val="16"/>
          <w:szCs w:val="16"/>
        </w:rPr>
        <w:t>Testosterone</w:t>
      </w:r>
    </w:p>
    <w:p w14:paraId="00F90347" w14:textId="6BFF6F17" w:rsidR="007F2D15" w:rsidRPr="00F62C42" w:rsidRDefault="007F2D15" w:rsidP="00D510AB">
      <w:pPr>
        <w:pStyle w:val="ListParagraph"/>
        <w:numPr>
          <w:ilvl w:val="1"/>
          <w:numId w:val="6"/>
        </w:numPr>
        <w:rPr>
          <w:sz w:val="16"/>
          <w:szCs w:val="16"/>
        </w:rPr>
      </w:pPr>
      <w:r w:rsidRPr="00F62C42">
        <w:rPr>
          <w:sz w:val="16"/>
          <w:szCs w:val="16"/>
        </w:rPr>
        <w:t>Insulin</w:t>
      </w:r>
    </w:p>
    <w:p w14:paraId="47DFEE48" w14:textId="77777777" w:rsidR="00A912B0" w:rsidRPr="00F62C42" w:rsidRDefault="00A912B0" w:rsidP="00B67A43">
      <w:pPr>
        <w:jc w:val="center"/>
        <w:rPr>
          <w:b/>
          <w:sz w:val="16"/>
          <w:szCs w:val="16"/>
        </w:rPr>
      </w:pPr>
      <w:r w:rsidRPr="00F62C42">
        <w:rPr>
          <w:b/>
          <w:sz w:val="16"/>
          <w:szCs w:val="16"/>
        </w:rPr>
        <w:lastRenderedPageBreak/>
        <w:t>Cardiovascular System</w:t>
      </w:r>
    </w:p>
    <w:p w14:paraId="74C5290E" w14:textId="77777777" w:rsidR="00A912B0" w:rsidRPr="00F62C42" w:rsidRDefault="00A912B0" w:rsidP="00A912B0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F62C42">
        <w:rPr>
          <w:sz w:val="16"/>
          <w:szCs w:val="16"/>
        </w:rPr>
        <w:t xml:space="preserve">________________ </w:t>
      </w:r>
      <w:proofErr w:type="gramStart"/>
      <w:r w:rsidRPr="00F62C42">
        <w:rPr>
          <w:sz w:val="16"/>
          <w:szCs w:val="16"/>
        </w:rPr>
        <w:t>is</w:t>
      </w:r>
      <w:proofErr w:type="gramEnd"/>
      <w:r w:rsidRPr="00F62C42">
        <w:rPr>
          <w:sz w:val="16"/>
          <w:szCs w:val="16"/>
        </w:rPr>
        <w:t xml:space="preserve"> the lower chamber of the heart.</w:t>
      </w:r>
    </w:p>
    <w:p w14:paraId="4AC4E350" w14:textId="77777777" w:rsidR="00A912B0" w:rsidRPr="00F62C42" w:rsidRDefault="00A912B0" w:rsidP="00A912B0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F62C42">
        <w:rPr>
          <w:sz w:val="16"/>
          <w:szCs w:val="16"/>
        </w:rPr>
        <w:t>When Erythrocytes are mature, they don't have a ___________________.</w:t>
      </w:r>
    </w:p>
    <w:p w14:paraId="7E515D2F" w14:textId="77777777" w:rsidR="00A912B0" w:rsidRPr="00F62C42" w:rsidRDefault="00A912B0" w:rsidP="00A912B0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F62C42">
        <w:rPr>
          <w:sz w:val="16"/>
          <w:szCs w:val="16"/>
        </w:rPr>
        <w:t>The center of some bones has red marrow and they produce _____________________, some middle of the bones has yellow marrow and make _____________________.</w:t>
      </w:r>
    </w:p>
    <w:p w14:paraId="1270CE36" w14:textId="77777777" w:rsidR="00A912B0" w:rsidRPr="00F62C42" w:rsidRDefault="00A912B0" w:rsidP="00A912B0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F62C42">
        <w:rPr>
          <w:sz w:val="16"/>
          <w:szCs w:val="16"/>
        </w:rPr>
        <w:t xml:space="preserve">______________________ </w:t>
      </w:r>
      <w:proofErr w:type="gramStart"/>
      <w:r w:rsidRPr="00F62C42">
        <w:rPr>
          <w:sz w:val="16"/>
          <w:szCs w:val="16"/>
        </w:rPr>
        <w:t>is</w:t>
      </w:r>
      <w:proofErr w:type="gramEnd"/>
      <w:r w:rsidRPr="00F62C42">
        <w:rPr>
          <w:sz w:val="16"/>
          <w:szCs w:val="16"/>
        </w:rPr>
        <w:t xml:space="preserve"> the iron containing protein that pick up oxygen after it enters the blood vessels in the lungs.</w:t>
      </w:r>
    </w:p>
    <w:p w14:paraId="0CA3A418" w14:textId="2C2CFE64" w:rsidR="00A912B0" w:rsidRPr="00F62C42" w:rsidRDefault="00A912B0" w:rsidP="00A912B0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F62C42">
        <w:rPr>
          <w:sz w:val="16"/>
          <w:szCs w:val="16"/>
        </w:rPr>
        <w:t xml:space="preserve">_______________ </w:t>
      </w:r>
      <w:proofErr w:type="gramStart"/>
      <w:r w:rsidR="001436BF" w:rsidRPr="00F62C42">
        <w:rPr>
          <w:sz w:val="16"/>
          <w:szCs w:val="16"/>
        </w:rPr>
        <w:t>is</w:t>
      </w:r>
      <w:proofErr w:type="gramEnd"/>
      <w:r w:rsidR="001436BF" w:rsidRPr="00F62C42">
        <w:rPr>
          <w:sz w:val="16"/>
          <w:szCs w:val="16"/>
        </w:rPr>
        <w:t>(</w:t>
      </w:r>
      <w:r w:rsidRPr="00F62C42">
        <w:rPr>
          <w:sz w:val="16"/>
          <w:szCs w:val="16"/>
        </w:rPr>
        <w:t>are</w:t>
      </w:r>
      <w:r w:rsidR="001436BF" w:rsidRPr="00F62C42">
        <w:rPr>
          <w:sz w:val="16"/>
          <w:szCs w:val="16"/>
        </w:rPr>
        <w:t>)</w:t>
      </w:r>
      <w:r w:rsidRPr="00F62C42">
        <w:rPr>
          <w:sz w:val="16"/>
          <w:szCs w:val="16"/>
        </w:rPr>
        <w:t xml:space="preserve"> the grape like structures in the lungs where exchange of oxygen and carbon dioxide takes place.</w:t>
      </w:r>
    </w:p>
    <w:p w14:paraId="5527FD25" w14:textId="54542AE6" w:rsidR="001436BF" w:rsidRPr="00F62C42" w:rsidRDefault="001436BF" w:rsidP="00A912B0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F62C42">
        <w:rPr>
          <w:sz w:val="16"/>
          <w:szCs w:val="16"/>
        </w:rPr>
        <w:t>What color is the pulmonary vein?</w:t>
      </w:r>
    </w:p>
    <w:p w14:paraId="7A2764D5" w14:textId="2CE83FF9" w:rsidR="001436BF" w:rsidRPr="00F62C42" w:rsidRDefault="008127B6" w:rsidP="00A912B0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F62C42">
        <w:rPr>
          <w:sz w:val="16"/>
          <w:szCs w:val="16"/>
        </w:rPr>
        <w:t xml:space="preserve">________________ </w:t>
      </w:r>
      <w:proofErr w:type="gramStart"/>
      <w:r w:rsidRPr="00F62C42">
        <w:rPr>
          <w:sz w:val="16"/>
          <w:szCs w:val="16"/>
        </w:rPr>
        <w:t>is</w:t>
      </w:r>
      <w:proofErr w:type="gramEnd"/>
      <w:r w:rsidRPr="00F62C42">
        <w:rPr>
          <w:sz w:val="16"/>
          <w:szCs w:val="16"/>
        </w:rPr>
        <w:t xml:space="preserve"> a vessel that carried blood from the left ventricle to all of the body cells.</w:t>
      </w:r>
    </w:p>
    <w:p w14:paraId="174207B2" w14:textId="6B60CC0D" w:rsidR="008127B6" w:rsidRPr="00F62C42" w:rsidRDefault="008127B6" w:rsidP="00A912B0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F62C42">
        <w:rPr>
          <w:sz w:val="16"/>
          <w:szCs w:val="16"/>
        </w:rPr>
        <w:t>What is the shape of your diaphragm when you inhale?</w:t>
      </w:r>
    </w:p>
    <w:p w14:paraId="7F35EF05" w14:textId="547C84E1" w:rsidR="007F2D15" w:rsidRPr="00F62C42" w:rsidRDefault="008127B6" w:rsidP="007F2D15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F62C42">
        <w:rPr>
          <w:sz w:val="16"/>
          <w:szCs w:val="16"/>
        </w:rPr>
        <w:t xml:space="preserve">Arteries are usually ___________(color) and usually carry blood ____________ from the body.  </w:t>
      </w:r>
    </w:p>
    <w:p w14:paraId="2EE71D1B" w14:textId="069EE514" w:rsidR="008127B6" w:rsidRPr="00F62C42" w:rsidRDefault="008127B6" w:rsidP="00B67A43">
      <w:pPr>
        <w:jc w:val="center"/>
        <w:rPr>
          <w:b/>
          <w:sz w:val="16"/>
          <w:szCs w:val="16"/>
        </w:rPr>
      </w:pPr>
      <w:r w:rsidRPr="00F62C42">
        <w:rPr>
          <w:b/>
          <w:sz w:val="16"/>
          <w:szCs w:val="16"/>
        </w:rPr>
        <w:t>Digestive</w:t>
      </w:r>
    </w:p>
    <w:p w14:paraId="73545DC9" w14:textId="531F84B5" w:rsidR="008127B6" w:rsidRPr="00F62C42" w:rsidRDefault="008127B6" w:rsidP="008127B6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F62C42">
        <w:rPr>
          <w:sz w:val="16"/>
          <w:szCs w:val="16"/>
        </w:rPr>
        <w:t>The live</w:t>
      </w:r>
      <w:r w:rsidR="007F2D15" w:rsidRPr="00F62C42">
        <w:rPr>
          <w:sz w:val="16"/>
          <w:szCs w:val="16"/>
        </w:rPr>
        <w:t>r</w:t>
      </w:r>
      <w:r w:rsidRPr="00F62C42">
        <w:rPr>
          <w:sz w:val="16"/>
          <w:szCs w:val="16"/>
        </w:rPr>
        <w:t xml:space="preserve"> makes __________</w:t>
      </w:r>
      <w:proofErr w:type="gramStart"/>
      <w:r w:rsidRPr="00F62C42">
        <w:rPr>
          <w:sz w:val="16"/>
          <w:szCs w:val="16"/>
        </w:rPr>
        <w:t>_ which</w:t>
      </w:r>
      <w:proofErr w:type="gramEnd"/>
      <w:r w:rsidRPr="00F62C42">
        <w:rPr>
          <w:sz w:val="16"/>
          <w:szCs w:val="16"/>
        </w:rPr>
        <w:t xml:space="preserve"> is stored in the gallbladder.</w:t>
      </w:r>
    </w:p>
    <w:p w14:paraId="18C6E9E3" w14:textId="77777777" w:rsidR="008127B6" w:rsidRPr="00F62C42" w:rsidRDefault="008127B6" w:rsidP="008127B6">
      <w:pPr>
        <w:rPr>
          <w:sz w:val="16"/>
          <w:szCs w:val="16"/>
        </w:rPr>
      </w:pPr>
    </w:p>
    <w:p w14:paraId="7CD52038" w14:textId="77777777" w:rsidR="008127B6" w:rsidRPr="00F62C42" w:rsidRDefault="008127B6" w:rsidP="008127B6">
      <w:pPr>
        <w:rPr>
          <w:sz w:val="16"/>
          <w:szCs w:val="16"/>
        </w:rPr>
      </w:pPr>
    </w:p>
    <w:p w14:paraId="74254C57" w14:textId="77777777" w:rsidR="0052628F" w:rsidRPr="00F62C42" w:rsidRDefault="00A912B0" w:rsidP="00B67A43">
      <w:pPr>
        <w:jc w:val="center"/>
        <w:rPr>
          <w:b/>
          <w:sz w:val="16"/>
          <w:szCs w:val="16"/>
        </w:rPr>
      </w:pPr>
      <w:r w:rsidRPr="00F62C42">
        <w:rPr>
          <w:b/>
          <w:sz w:val="16"/>
          <w:szCs w:val="16"/>
        </w:rPr>
        <w:t xml:space="preserve">Muscle, Bone, and </w:t>
      </w:r>
      <w:r w:rsidR="0052628F" w:rsidRPr="00F62C42">
        <w:rPr>
          <w:b/>
          <w:sz w:val="16"/>
          <w:szCs w:val="16"/>
        </w:rPr>
        <w:t>Integumentary System</w:t>
      </w:r>
    </w:p>
    <w:p w14:paraId="55EEA941" w14:textId="77777777" w:rsidR="0052628F" w:rsidRPr="00F62C42" w:rsidRDefault="0052628F" w:rsidP="0052628F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F62C42">
        <w:rPr>
          <w:sz w:val="16"/>
          <w:szCs w:val="16"/>
        </w:rPr>
        <w:t>What is the thin outer layer of dead skin cells called?  _____________</w:t>
      </w:r>
    </w:p>
    <w:p w14:paraId="3FE001FF" w14:textId="52B2F323" w:rsidR="0052628F" w:rsidRPr="00F62C42" w:rsidRDefault="001436BF" w:rsidP="0052628F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F62C42">
        <w:rPr>
          <w:sz w:val="16"/>
          <w:szCs w:val="16"/>
        </w:rPr>
        <w:t>When a muscle contracts, ___________ filaments pull against the moveable ____________ filaments shortening the ______________.</w:t>
      </w:r>
    </w:p>
    <w:p w14:paraId="71B548B3" w14:textId="08B8EBC5" w:rsidR="001436BF" w:rsidRPr="00F62C42" w:rsidRDefault="001436BF" w:rsidP="0052628F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F62C42">
        <w:rPr>
          <w:sz w:val="16"/>
          <w:szCs w:val="16"/>
        </w:rPr>
        <w:t>Bones can get a ___________ ________________, or a small break from continued use.</w:t>
      </w:r>
    </w:p>
    <w:p w14:paraId="76612AEE" w14:textId="34882356" w:rsidR="001436BF" w:rsidRPr="00F62C42" w:rsidRDefault="00396F4A" w:rsidP="0052628F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F62C42">
        <w:rPr>
          <w:sz w:val="16"/>
          <w:szCs w:val="16"/>
        </w:rPr>
        <w:t xml:space="preserve">_______________ </w:t>
      </w:r>
      <w:proofErr w:type="gramStart"/>
      <w:r w:rsidRPr="00F62C42">
        <w:rPr>
          <w:sz w:val="16"/>
          <w:szCs w:val="16"/>
        </w:rPr>
        <w:t>is</w:t>
      </w:r>
      <w:proofErr w:type="gramEnd"/>
      <w:r w:rsidRPr="00F62C42">
        <w:rPr>
          <w:sz w:val="16"/>
          <w:szCs w:val="16"/>
        </w:rPr>
        <w:t xml:space="preserve"> exercise when oxygen is needed.</w:t>
      </w:r>
    </w:p>
    <w:p w14:paraId="497F5261" w14:textId="77777777" w:rsidR="00396F4A" w:rsidRPr="00F62C42" w:rsidRDefault="00396F4A" w:rsidP="00396F4A">
      <w:pPr>
        <w:rPr>
          <w:sz w:val="16"/>
          <w:szCs w:val="16"/>
        </w:rPr>
      </w:pPr>
    </w:p>
    <w:p w14:paraId="4C9A1B1E" w14:textId="16822C29" w:rsidR="00396F4A" w:rsidRPr="00F62C42" w:rsidRDefault="00396F4A" w:rsidP="00B67A43">
      <w:pPr>
        <w:jc w:val="center"/>
        <w:rPr>
          <w:b/>
          <w:sz w:val="16"/>
          <w:szCs w:val="16"/>
        </w:rPr>
      </w:pPr>
      <w:r w:rsidRPr="00F62C42">
        <w:rPr>
          <w:b/>
          <w:sz w:val="16"/>
          <w:szCs w:val="16"/>
        </w:rPr>
        <w:t>Bacteria, Immune, and Viruses</w:t>
      </w:r>
    </w:p>
    <w:p w14:paraId="4F0F3C1E" w14:textId="5DB59F5D" w:rsidR="00396F4A" w:rsidRPr="00F62C42" w:rsidRDefault="00396F4A" w:rsidP="00396F4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F62C42">
        <w:rPr>
          <w:sz w:val="16"/>
          <w:szCs w:val="16"/>
        </w:rPr>
        <w:t xml:space="preserve">Bacteria and </w:t>
      </w:r>
      <w:proofErr w:type="spellStart"/>
      <w:r w:rsidRPr="00F62C42">
        <w:rPr>
          <w:sz w:val="16"/>
          <w:szCs w:val="16"/>
        </w:rPr>
        <w:t>Archea</w:t>
      </w:r>
      <w:proofErr w:type="spellEnd"/>
      <w:r w:rsidRPr="00F62C42">
        <w:rPr>
          <w:sz w:val="16"/>
          <w:szCs w:val="16"/>
        </w:rPr>
        <w:t xml:space="preserve"> are __________, having no membrane bound nucleus or other organelles.</w:t>
      </w:r>
    </w:p>
    <w:p w14:paraId="5660E171" w14:textId="737CD402" w:rsidR="00396F4A" w:rsidRPr="00F62C42" w:rsidRDefault="00396F4A" w:rsidP="00396F4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F62C42">
        <w:rPr>
          <w:sz w:val="16"/>
          <w:szCs w:val="16"/>
        </w:rPr>
        <w:t>Bacteria have the ability to mutate quickly because they carry extra DNA in the form of a __________.</w:t>
      </w:r>
    </w:p>
    <w:p w14:paraId="64E2FFD1" w14:textId="1B9053A0" w:rsidR="00396F4A" w:rsidRPr="00F62C42" w:rsidRDefault="00396F4A" w:rsidP="00396F4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F62C42">
        <w:rPr>
          <w:sz w:val="16"/>
          <w:szCs w:val="16"/>
        </w:rPr>
        <w:t>Breastfed babies get a _____________ immunity.</w:t>
      </w:r>
    </w:p>
    <w:p w14:paraId="0AE4DC8C" w14:textId="01578FDA" w:rsidR="00396F4A" w:rsidRPr="00F62C42" w:rsidRDefault="00396F4A" w:rsidP="00396F4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F62C42">
        <w:rPr>
          <w:sz w:val="16"/>
          <w:szCs w:val="16"/>
        </w:rPr>
        <w:t>A person who receives a donor lung may need immunosuppressive drugs so that the organ is not rejected.  That person’s body might realize that the new organ is foreign due to its _______________.</w:t>
      </w:r>
    </w:p>
    <w:p w14:paraId="67CEBDE3" w14:textId="16FF86A8" w:rsidR="00396F4A" w:rsidRPr="00F62C42" w:rsidRDefault="00396F4A" w:rsidP="00396F4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F62C42">
        <w:rPr>
          <w:sz w:val="16"/>
          <w:szCs w:val="16"/>
        </w:rPr>
        <w:t>MS is a ____________ disorder.</w:t>
      </w:r>
    </w:p>
    <w:p w14:paraId="17363E44" w14:textId="20B447AC" w:rsidR="00396F4A" w:rsidRPr="00F62C42" w:rsidRDefault="00396F4A" w:rsidP="00396F4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F62C42">
        <w:rPr>
          <w:sz w:val="16"/>
          <w:szCs w:val="16"/>
        </w:rPr>
        <w:t>What type of fevers increases the maturation rate of WBC?</w:t>
      </w:r>
    </w:p>
    <w:p w14:paraId="63DD92BD" w14:textId="723FC7AD" w:rsidR="00396F4A" w:rsidRPr="00F62C42" w:rsidRDefault="00396F4A" w:rsidP="00396F4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F62C42">
        <w:rPr>
          <w:sz w:val="16"/>
          <w:szCs w:val="16"/>
        </w:rPr>
        <w:t xml:space="preserve">__________________ </w:t>
      </w:r>
      <w:proofErr w:type="gramStart"/>
      <w:r w:rsidRPr="00F62C42">
        <w:rPr>
          <w:sz w:val="16"/>
          <w:szCs w:val="16"/>
        </w:rPr>
        <w:t>is</w:t>
      </w:r>
      <w:proofErr w:type="gramEnd"/>
      <w:r w:rsidRPr="00F62C42">
        <w:rPr>
          <w:sz w:val="16"/>
          <w:szCs w:val="16"/>
        </w:rPr>
        <w:t xml:space="preserve"> released during an inflammatory response allowing blood vessels to become leakier.  </w:t>
      </w:r>
    </w:p>
    <w:p w14:paraId="396648DC" w14:textId="7C68A681" w:rsidR="008127B6" w:rsidRPr="00F62C42" w:rsidRDefault="008127B6" w:rsidP="008127B6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F62C42">
        <w:rPr>
          <w:sz w:val="16"/>
          <w:szCs w:val="16"/>
        </w:rPr>
        <w:t xml:space="preserve">_____________ </w:t>
      </w:r>
      <w:proofErr w:type="gramStart"/>
      <w:r w:rsidRPr="00F62C42">
        <w:rPr>
          <w:sz w:val="16"/>
          <w:szCs w:val="16"/>
        </w:rPr>
        <w:t>are</w:t>
      </w:r>
      <w:proofErr w:type="gramEnd"/>
      <w:r w:rsidRPr="00F62C42">
        <w:rPr>
          <w:sz w:val="16"/>
          <w:szCs w:val="16"/>
        </w:rPr>
        <w:t xml:space="preserve"> gram negative and have lipids that make up their cell memb</w:t>
      </w:r>
      <w:r w:rsidR="007F2D15" w:rsidRPr="00F62C42">
        <w:rPr>
          <w:sz w:val="16"/>
          <w:szCs w:val="16"/>
        </w:rPr>
        <w:t>rane and parts of the cell wall.</w:t>
      </w:r>
    </w:p>
    <w:p w14:paraId="3D10540F" w14:textId="58599A7A" w:rsidR="008127B6" w:rsidRPr="00F62C42" w:rsidRDefault="008127B6" w:rsidP="00B67A43">
      <w:pPr>
        <w:jc w:val="center"/>
        <w:rPr>
          <w:b/>
          <w:sz w:val="16"/>
          <w:szCs w:val="16"/>
        </w:rPr>
      </w:pPr>
      <w:r w:rsidRPr="00F62C42">
        <w:rPr>
          <w:b/>
          <w:sz w:val="16"/>
          <w:szCs w:val="16"/>
        </w:rPr>
        <w:t>Taxonomy</w:t>
      </w:r>
    </w:p>
    <w:p w14:paraId="3675981E" w14:textId="2DC30CA5" w:rsidR="008127B6" w:rsidRPr="00F62C42" w:rsidRDefault="008127B6" w:rsidP="008127B6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F62C42">
        <w:rPr>
          <w:sz w:val="16"/>
          <w:szCs w:val="16"/>
        </w:rPr>
        <w:t>How can you tell, by looking at the binomial nomenclature of two species, if they are closely related?</w:t>
      </w:r>
    </w:p>
    <w:p w14:paraId="5A04013D" w14:textId="2EC8EB23" w:rsidR="008127B6" w:rsidRPr="00F62C42" w:rsidRDefault="008127B6" w:rsidP="008127B6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F62C42">
        <w:rPr>
          <w:sz w:val="16"/>
          <w:szCs w:val="16"/>
        </w:rPr>
        <w:t xml:space="preserve">_________________ </w:t>
      </w:r>
      <w:proofErr w:type="gramStart"/>
      <w:r w:rsidRPr="00F62C42">
        <w:rPr>
          <w:sz w:val="16"/>
          <w:szCs w:val="16"/>
        </w:rPr>
        <w:t>is</w:t>
      </w:r>
      <w:proofErr w:type="gramEnd"/>
      <w:r w:rsidRPr="00F62C42">
        <w:rPr>
          <w:sz w:val="16"/>
          <w:szCs w:val="16"/>
        </w:rPr>
        <w:t xml:space="preserve"> the study of the classification of living things.</w:t>
      </w:r>
    </w:p>
    <w:p w14:paraId="48028BB7" w14:textId="08829944" w:rsidR="007F2D15" w:rsidRPr="00F62C42" w:rsidRDefault="007F2D15" w:rsidP="008127B6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F62C42">
        <w:rPr>
          <w:sz w:val="16"/>
          <w:szCs w:val="16"/>
        </w:rPr>
        <w:t xml:space="preserve">All animals are (list 3 things) __________________, _____________________, </w:t>
      </w:r>
      <w:proofErr w:type="gramStart"/>
      <w:r w:rsidRPr="00F62C42">
        <w:rPr>
          <w:sz w:val="16"/>
          <w:szCs w:val="16"/>
        </w:rPr>
        <w:t>__________________________</w:t>
      </w:r>
      <w:proofErr w:type="gramEnd"/>
      <w:r w:rsidRPr="00F62C42">
        <w:rPr>
          <w:sz w:val="16"/>
          <w:szCs w:val="16"/>
        </w:rPr>
        <w:t>.</w:t>
      </w:r>
    </w:p>
    <w:p w14:paraId="29CD5964" w14:textId="77777777" w:rsidR="00F62C42" w:rsidRDefault="00F62C42" w:rsidP="00B67A43">
      <w:pPr>
        <w:sectPr w:rsidR="00F62C42" w:rsidSect="00F62C42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F540926" w14:textId="77777777" w:rsidR="007F2D15" w:rsidRDefault="007F2D15" w:rsidP="00B67A43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00"/>
        <w:gridCol w:w="4428"/>
      </w:tblGrid>
      <w:tr w:rsidR="00B67A43" w14:paraId="381BB0A0" w14:textId="77777777" w:rsidTr="00B67A43">
        <w:tc>
          <w:tcPr>
            <w:tcW w:w="4428" w:type="dxa"/>
          </w:tcPr>
          <w:p w14:paraId="64DBAE8D" w14:textId="6A972294" w:rsidR="00B67A43" w:rsidRDefault="00B67A43" w:rsidP="00B67A43">
            <w:pPr>
              <w:pStyle w:val="ListParagraph"/>
              <w:ind w:left="0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FB54EAD" wp14:editId="7548A654">
                  <wp:extent cx="3101593" cy="1439333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244" cy="144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AC44F1B" w14:textId="1402DBE8" w:rsidR="00B67A43" w:rsidRDefault="0022791A" w:rsidP="00B67A43">
            <w:pPr>
              <w:pStyle w:val="ListParagraph"/>
              <w:ind w:left="0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374F976" wp14:editId="49D57668">
                  <wp:extent cx="2459355" cy="2696633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657" cy="269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A43" w14:paraId="362F27BA" w14:textId="77777777" w:rsidTr="00B67A43">
        <w:tc>
          <w:tcPr>
            <w:tcW w:w="4428" w:type="dxa"/>
          </w:tcPr>
          <w:p w14:paraId="1953C098" w14:textId="033A3756" w:rsidR="00B67A43" w:rsidRDefault="00B67A43" w:rsidP="00B67A43">
            <w:pPr>
              <w:pStyle w:val="ListParagraph"/>
              <w:ind w:left="0"/>
            </w:pPr>
            <w:r>
              <w:rPr>
                <w:rFonts w:ascii="Helvetica" w:hAnsi="Helvetica" w:cs="Helvetica"/>
                <w:noProof/>
              </w:rPr>
              <w:lastRenderedPageBreak/>
              <w:drawing>
                <wp:inline distT="0" distB="0" distL="0" distR="0" wp14:anchorId="24A1E243" wp14:editId="7F003B86">
                  <wp:extent cx="3004185" cy="376289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743" cy="376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D105239" w14:textId="11533C25" w:rsidR="00B67A43" w:rsidRDefault="0022791A" w:rsidP="00B67A43">
            <w:pPr>
              <w:pStyle w:val="ListParagraph"/>
              <w:ind w:left="0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733B8FC" wp14:editId="05A107E9">
                  <wp:extent cx="2175933" cy="3652263"/>
                  <wp:effectExtent l="0" t="0" r="889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321" cy="365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91A" w14:paraId="5EC5297D" w14:textId="77777777" w:rsidTr="00B67A43">
        <w:tc>
          <w:tcPr>
            <w:tcW w:w="4428" w:type="dxa"/>
          </w:tcPr>
          <w:p w14:paraId="296FAB6F" w14:textId="4DD63DC7" w:rsidR="0022791A" w:rsidRDefault="007F2D15" w:rsidP="00B67A43">
            <w:pPr>
              <w:pStyle w:val="ListParagraph"/>
              <w:ind w:left="0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1C105FA" wp14:editId="507C8414">
                  <wp:extent cx="2712332" cy="2853267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149" cy="285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C10777F" w14:textId="3195414C" w:rsidR="0022791A" w:rsidRDefault="007F2D15" w:rsidP="00B67A43">
            <w:pPr>
              <w:pStyle w:val="ListParagraph"/>
              <w:ind w:left="0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E77BD69" wp14:editId="7C0935C6">
                  <wp:extent cx="2633133" cy="2852870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418" cy="2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D15" w14:paraId="5448663E" w14:textId="77777777" w:rsidTr="00B67A43">
        <w:tc>
          <w:tcPr>
            <w:tcW w:w="4428" w:type="dxa"/>
          </w:tcPr>
          <w:p w14:paraId="324C33BB" w14:textId="0DD33405" w:rsidR="007F2D15" w:rsidRDefault="007F2D15" w:rsidP="00B67A43">
            <w:pPr>
              <w:pStyle w:val="ListParagraph"/>
              <w:ind w:left="0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50D927D" wp14:editId="2CA6CF64">
                  <wp:extent cx="3086100" cy="2435447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43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0695757" w14:textId="640E359E" w:rsidR="007F2D15" w:rsidRDefault="00EF77AB" w:rsidP="00B67A43">
            <w:pPr>
              <w:pStyle w:val="ListParagraph"/>
              <w:ind w:left="0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74FD47C" wp14:editId="78C5CBF8">
                  <wp:extent cx="1672167" cy="2391410"/>
                  <wp:effectExtent l="0" t="0" r="444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089" cy="239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B9763F" w14:textId="77777777" w:rsidR="00A912B0" w:rsidRDefault="00A912B0" w:rsidP="0052628F">
      <w:bookmarkStart w:id="0" w:name="_GoBack"/>
      <w:bookmarkEnd w:id="0"/>
    </w:p>
    <w:sectPr w:rsidR="00A912B0" w:rsidSect="00F62C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579"/>
    <w:multiLevelType w:val="hybridMultilevel"/>
    <w:tmpl w:val="F4425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F3BD4"/>
    <w:multiLevelType w:val="hybridMultilevel"/>
    <w:tmpl w:val="F308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A455B"/>
    <w:multiLevelType w:val="hybridMultilevel"/>
    <w:tmpl w:val="7478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046E5"/>
    <w:multiLevelType w:val="hybridMultilevel"/>
    <w:tmpl w:val="9EAC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94B34"/>
    <w:multiLevelType w:val="hybridMultilevel"/>
    <w:tmpl w:val="347C0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17FCA"/>
    <w:multiLevelType w:val="hybridMultilevel"/>
    <w:tmpl w:val="1446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C11AE"/>
    <w:multiLevelType w:val="hybridMultilevel"/>
    <w:tmpl w:val="D5E41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E1BF8"/>
    <w:multiLevelType w:val="hybridMultilevel"/>
    <w:tmpl w:val="EF2AE7A6"/>
    <w:lvl w:ilvl="0" w:tplc="90EC3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D65774"/>
    <w:multiLevelType w:val="hybridMultilevel"/>
    <w:tmpl w:val="A260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7269A"/>
    <w:multiLevelType w:val="hybridMultilevel"/>
    <w:tmpl w:val="351A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8F"/>
    <w:rsid w:val="001436BF"/>
    <w:rsid w:val="0022791A"/>
    <w:rsid w:val="00396F4A"/>
    <w:rsid w:val="004171BF"/>
    <w:rsid w:val="0052628F"/>
    <w:rsid w:val="00611FC3"/>
    <w:rsid w:val="007F2D15"/>
    <w:rsid w:val="008127B6"/>
    <w:rsid w:val="00A912B0"/>
    <w:rsid w:val="00B67A43"/>
    <w:rsid w:val="00C85F85"/>
    <w:rsid w:val="00D510AB"/>
    <w:rsid w:val="00E0292F"/>
    <w:rsid w:val="00EC491F"/>
    <w:rsid w:val="00EF77AB"/>
    <w:rsid w:val="00F62C42"/>
    <w:rsid w:val="00FA7A63"/>
    <w:rsid w:val="00F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2F8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28F"/>
    <w:pPr>
      <w:ind w:left="720"/>
      <w:contextualSpacing/>
    </w:pPr>
  </w:style>
  <w:style w:type="table" w:styleId="TableGrid">
    <w:name w:val="Table Grid"/>
    <w:basedOn w:val="TableNormal"/>
    <w:uiPriority w:val="59"/>
    <w:rsid w:val="00B6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28F"/>
    <w:pPr>
      <w:ind w:left="720"/>
      <w:contextualSpacing/>
    </w:pPr>
  </w:style>
  <w:style w:type="table" w:styleId="TableGrid">
    <w:name w:val="Table Grid"/>
    <w:basedOn w:val="TableNormal"/>
    <w:uiPriority w:val="59"/>
    <w:rsid w:val="00B6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gif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645</Words>
  <Characters>3683</Characters>
  <Application>Microsoft Macintosh Word</Application>
  <DocSecurity>0</DocSecurity>
  <Lines>30</Lines>
  <Paragraphs>8</Paragraphs>
  <ScaleCrop>false</ScaleCrop>
  <Company>RH3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8</cp:revision>
  <cp:lastPrinted>2014-05-15T20:07:00Z</cp:lastPrinted>
  <dcterms:created xsi:type="dcterms:W3CDTF">2014-05-15T14:53:00Z</dcterms:created>
  <dcterms:modified xsi:type="dcterms:W3CDTF">2014-05-15T20:08:00Z</dcterms:modified>
</cp:coreProperties>
</file>